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64" w14:textId="6D339BA6" w:rsidR="00A55891" w:rsidRPr="00A55891" w:rsidRDefault="00A55891" w:rsidP="00A55891">
      <w:pPr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86025" wp14:editId="1612E04D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1485900" cy="1485900"/>
            <wp:effectExtent l="0" t="0" r="0" b="0"/>
            <wp:wrapNone/>
            <wp:docPr id="2" name="Picture 1" descr="Cavan County Council (@cavancoco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unty Council (@cavancoco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5891">
        <w:rPr>
          <w:b/>
          <w:bCs/>
          <w:lang w:val="en-GB"/>
        </w:rPr>
        <w:t>Taking in Charge - Application Form</w:t>
      </w:r>
    </w:p>
    <w:p w14:paraId="10356EA4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CAVAN COUNTY COUNCIL</w:t>
      </w:r>
    </w:p>
    <w:p w14:paraId="6CE23FF9" w14:textId="407C76C8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RESIDENTS ASSOCIATION APPLICATION FORM</w:t>
      </w:r>
    </w:p>
    <w:p w14:paraId="3EBD2EB7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Application to have Development taken in charge by Cavan County Council</w:t>
      </w:r>
    </w:p>
    <w:p w14:paraId="7AB5F4AC" w14:textId="6FE7198D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Spokesperson</w:t>
      </w:r>
      <w:r>
        <w:rPr>
          <w:lang w:val="en-GB"/>
        </w:rPr>
        <w:t>:</w:t>
      </w:r>
      <w:r w:rsidRPr="00A55891">
        <w:rPr>
          <w:lang w:val="en-GB"/>
        </w:rPr>
        <w:t xml:space="preserve">   ______________________________________________________________</w:t>
      </w:r>
    </w:p>
    <w:p w14:paraId="317874A7" w14:textId="3D25D3C9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Spokespersons  Address: _______________________________________________________</w:t>
      </w:r>
    </w:p>
    <w:p w14:paraId="7520026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Contact No.: ___________________________________________________________________</w:t>
      </w:r>
    </w:p>
    <w:p w14:paraId="68094484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Estate Name:_____________________________________________________________</w:t>
      </w:r>
    </w:p>
    <w:p w14:paraId="46967C2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Estate Location:___________________________________________________________</w:t>
      </w:r>
    </w:p>
    <w:p w14:paraId="1625DC35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Planning Permission Reference Numbers:____________________________________________</w:t>
      </w:r>
    </w:p>
    <w:p w14:paraId="457D904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No. of Houses: _________________________________________________________________</w:t>
      </w:r>
    </w:p>
    <w:p w14:paraId="7D14E861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No. of Apartments:_______________________________________________________________</w:t>
      </w:r>
    </w:p>
    <w:p w14:paraId="2623C35B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Items Submitted with this Application Form: (Tick where appropriate)</w:t>
      </w:r>
    </w:p>
    <w:p w14:paraId="450A461C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 xml:space="preserve">Signed owners declaration sheet </w:t>
      </w:r>
    </w:p>
    <w:p w14:paraId="36308806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• As Constructed Drawings .</w:t>
      </w:r>
    </w:p>
    <w:p w14:paraId="7EDF1E93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• CCTV survey &amp; Executive Summary Report .</w:t>
      </w:r>
    </w:p>
    <w:p w14:paraId="50A4E9C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• Copies of Way leaves .</w:t>
      </w:r>
    </w:p>
    <w:p w14:paraId="61A98B93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1. ROADS AND FOOTPATHS</w:t>
      </w:r>
    </w:p>
    <w:p w14:paraId="405C7226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 xml:space="preserve">Length of Roadway (m)  </w:t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</w:r>
      <w:r w:rsidRPr="00A55891">
        <w:rPr>
          <w:lang w:val="en-GB"/>
        </w:rPr>
        <w:softHyphen/>
        <w:t>___________________________</w:t>
      </w:r>
    </w:p>
    <w:p w14:paraId="3593FD4A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Width of Roadway (m) ____________________________</w:t>
      </w:r>
    </w:p>
    <w:p w14:paraId="0968BF6D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Length of Footpath (m) ____________________________</w:t>
      </w:r>
    </w:p>
    <w:p w14:paraId="12846D46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Width of Footpath (m) _____________________________</w:t>
      </w:r>
    </w:p>
    <w:p w14:paraId="7D60E480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2. FOUL SEWERS</w:t>
      </w:r>
    </w:p>
    <w:p w14:paraId="092B0D0C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No of FS manholes  ___________________________</w:t>
      </w:r>
    </w:p>
    <w:p w14:paraId="53A0334A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Is sewage disposal to the public sewer - Yes / No</w:t>
      </w:r>
    </w:p>
    <w:p w14:paraId="43DC84FC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Pumping station Yes / No __________</w:t>
      </w:r>
    </w:p>
    <w:p w14:paraId="7DE68EFC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3. Watermains</w:t>
      </w:r>
    </w:p>
    <w:p w14:paraId="110858C7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Does the scheme have a water supply booster pump - Yes / No</w:t>
      </w:r>
    </w:p>
    <w:p w14:paraId="7E54F9B0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 xml:space="preserve">4. Surface Water </w:t>
      </w:r>
    </w:p>
    <w:p w14:paraId="1CFBD2AB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Number of S.W.S. Manholes: _______</w:t>
      </w:r>
    </w:p>
    <w:p w14:paraId="52E4BCB2" w14:textId="77777777" w:rsidR="00A55891" w:rsidRDefault="00A55891" w:rsidP="00A55891">
      <w:pPr>
        <w:rPr>
          <w:lang w:val="en-GB"/>
        </w:rPr>
      </w:pPr>
      <w:r w:rsidRPr="00A55891">
        <w:rPr>
          <w:lang w:val="en-GB"/>
        </w:rPr>
        <w:t>Number of Road Gullies: _____</w:t>
      </w:r>
    </w:p>
    <w:p w14:paraId="06B8937E" w14:textId="367573B5" w:rsidR="00A55891" w:rsidRPr="00A55891" w:rsidRDefault="00A55891" w:rsidP="00A55891">
      <w:pPr>
        <w:rPr>
          <w:lang w:val="en-GB"/>
        </w:rPr>
      </w:pPr>
      <w:r w:rsidRPr="00A55891">
        <w:rPr>
          <w:b/>
          <w:bCs/>
          <w:lang w:val="en-GB"/>
        </w:rPr>
        <w:lastRenderedPageBreak/>
        <w:t>5. Public Lighting</w:t>
      </w:r>
    </w:p>
    <w:p w14:paraId="71FF0264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No of Public Lights: __________</w:t>
      </w:r>
    </w:p>
    <w:p w14:paraId="5F0BAA51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No of Public Lights working: _________</w:t>
      </w:r>
    </w:p>
    <w:p w14:paraId="5D91C628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6. Open Spaces</w:t>
      </w:r>
    </w:p>
    <w:p w14:paraId="3C6BD97A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Area(s) ______M2</w:t>
      </w:r>
    </w:p>
    <w:p w14:paraId="1082FB35" w14:textId="77777777" w:rsidR="00A55891" w:rsidRPr="00A55891" w:rsidRDefault="00A55891" w:rsidP="00A55891">
      <w:pPr>
        <w:rPr>
          <w:b/>
          <w:bCs/>
          <w:lang w:val="en-GB"/>
        </w:rPr>
      </w:pPr>
    </w:p>
    <w:p w14:paraId="0BEBEA96" w14:textId="77777777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FOR OFFICE USE ONLY_________________________________________________________</w:t>
      </w:r>
    </w:p>
    <w:p w14:paraId="7493372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Date application received ______________________</w:t>
      </w:r>
    </w:p>
    <w:p w14:paraId="4EB8025A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Date further information requested ________________________</w:t>
      </w:r>
    </w:p>
    <w:p w14:paraId="043F0440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Date further information received__________________________</w:t>
      </w:r>
    </w:p>
    <w:p w14:paraId="0092BEA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Date application validated  _______________________________</w:t>
      </w:r>
    </w:p>
    <w:p w14:paraId="18A8D760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Development Contribution Paid:____________________________________________________</w:t>
      </w:r>
    </w:p>
    <w:p w14:paraId="10BA79E8" w14:textId="77777777" w:rsidR="00A55891" w:rsidRDefault="00A55891" w:rsidP="00A55891">
      <w:pPr>
        <w:rPr>
          <w:b/>
          <w:bCs/>
          <w:lang w:val="en-GB"/>
        </w:rPr>
      </w:pPr>
    </w:p>
    <w:p w14:paraId="205B3507" w14:textId="2C27DF9E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Certificate no. 2</w:t>
      </w:r>
    </w:p>
    <w:p w14:paraId="660E0088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For the benefit of Cavan County Council, this is to certify that the roads and foot</w:t>
      </w:r>
      <w:smartTag w:uri="urn:schemas-microsoft-com:office:smarttags" w:element="PersonName">
        <w:r w:rsidRPr="00A55891">
          <w:rPr>
            <w:lang w:val="en-GB"/>
          </w:rPr>
          <w:t>pat</w:t>
        </w:r>
      </w:smartTag>
      <w:r w:rsidRPr="00A55891">
        <w:rPr>
          <w:lang w:val="en-GB"/>
        </w:rPr>
        <w:t>hs</w:t>
      </w:r>
    </w:p>
    <w:p w14:paraId="42373F54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comply with the requirements of Cavan County Councils “Taking in Charge Policy for</w:t>
      </w:r>
    </w:p>
    <w:p w14:paraId="5C855A79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Private Housing Developments” document.</w:t>
      </w:r>
    </w:p>
    <w:p w14:paraId="02ECAF73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Signed: _______________________________ Date: __________________</w:t>
      </w:r>
    </w:p>
    <w:p w14:paraId="1CE6F39B" w14:textId="77777777" w:rsidR="00A55891" w:rsidRDefault="00A55891" w:rsidP="00A55891">
      <w:pPr>
        <w:rPr>
          <w:b/>
          <w:bCs/>
          <w:lang w:val="en-GB"/>
        </w:rPr>
      </w:pPr>
    </w:p>
    <w:p w14:paraId="4D1379F0" w14:textId="5CE37406" w:rsidR="00A55891" w:rsidRPr="00A55891" w:rsidRDefault="00A55891" w:rsidP="00A55891">
      <w:pPr>
        <w:rPr>
          <w:b/>
          <w:bCs/>
          <w:lang w:val="en-GB"/>
        </w:rPr>
      </w:pPr>
      <w:r w:rsidRPr="00A55891">
        <w:rPr>
          <w:b/>
          <w:bCs/>
          <w:lang w:val="en-GB"/>
        </w:rPr>
        <w:t>Certificate No. 3</w:t>
      </w:r>
    </w:p>
    <w:p w14:paraId="7F39B7A4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For the benefit of Cavan County Council, this is to certify that the development</w:t>
      </w:r>
    </w:p>
    <w:p w14:paraId="6446FC0C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complies with all conditions of the Planning Permission granted and Building</w:t>
      </w:r>
    </w:p>
    <w:p w14:paraId="124040BD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Regulations (esp. Parts B &amp; M).</w:t>
      </w:r>
    </w:p>
    <w:p w14:paraId="4600471C" w14:textId="77777777" w:rsidR="00A55891" w:rsidRPr="00A55891" w:rsidRDefault="00A55891" w:rsidP="00A55891">
      <w:pPr>
        <w:rPr>
          <w:lang w:val="en-GB"/>
        </w:rPr>
      </w:pPr>
      <w:r w:rsidRPr="00A55891">
        <w:rPr>
          <w:lang w:val="en-GB"/>
        </w:rPr>
        <w:t>Signed: _________________________________ Date: ____________________</w:t>
      </w:r>
    </w:p>
    <w:p w14:paraId="13B4DCB5" w14:textId="77777777" w:rsidR="00A55891" w:rsidRPr="00A55891" w:rsidRDefault="00A55891" w:rsidP="00A55891">
      <w:pPr>
        <w:rPr>
          <w:lang w:val="en-GB"/>
        </w:rPr>
      </w:pPr>
    </w:p>
    <w:p w14:paraId="1C83D5EF" w14:textId="77777777" w:rsidR="00A55891" w:rsidRPr="00A55891" w:rsidRDefault="00A55891" w:rsidP="00A55891">
      <w:pPr>
        <w:rPr>
          <w:lang w:val="en-GB"/>
        </w:rPr>
      </w:pPr>
    </w:p>
    <w:p w14:paraId="08B304EC" w14:textId="77777777" w:rsidR="00A55891" w:rsidRPr="00A55891" w:rsidRDefault="00A55891" w:rsidP="00A55891">
      <w:pPr>
        <w:rPr>
          <w:lang w:val="en-GB"/>
        </w:rPr>
      </w:pPr>
    </w:p>
    <w:p w14:paraId="56D09611" w14:textId="77777777" w:rsidR="00A55891" w:rsidRPr="00A55891" w:rsidRDefault="00A55891" w:rsidP="00A55891">
      <w:pPr>
        <w:rPr>
          <w:lang w:val="en-GB"/>
        </w:rPr>
      </w:pPr>
    </w:p>
    <w:p w14:paraId="1B19FD31" w14:textId="77777777" w:rsidR="00A55891" w:rsidRPr="00A55891" w:rsidRDefault="00A55891" w:rsidP="00A55891">
      <w:pPr>
        <w:rPr>
          <w:lang w:val="en-GB"/>
        </w:rPr>
      </w:pPr>
    </w:p>
    <w:p w14:paraId="4F1313AC" w14:textId="77777777" w:rsidR="00A55891" w:rsidRPr="00A55891" w:rsidRDefault="00A55891" w:rsidP="00A55891">
      <w:pPr>
        <w:rPr>
          <w:lang w:val="en-GB"/>
        </w:rPr>
      </w:pPr>
    </w:p>
    <w:p w14:paraId="29E68347" w14:textId="77777777" w:rsidR="00A55891" w:rsidRPr="00A55891" w:rsidRDefault="00A55891" w:rsidP="00A55891">
      <w:pPr>
        <w:rPr>
          <w:lang w:val="en-GB"/>
        </w:rPr>
      </w:pPr>
    </w:p>
    <w:p w14:paraId="7CB6CD45" w14:textId="77777777" w:rsidR="00A55891" w:rsidRPr="00A55891" w:rsidRDefault="00A55891" w:rsidP="00A55891">
      <w:pPr>
        <w:rPr>
          <w:b/>
          <w:u w:val="single"/>
          <w:lang w:val="en-GB"/>
        </w:rPr>
      </w:pPr>
      <w:r w:rsidRPr="00A55891">
        <w:rPr>
          <w:b/>
          <w:u w:val="single"/>
          <w:lang w:val="en-GB"/>
        </w:rPr>
        <w:lastRenderedPageBreak/>
        <w:t>Owners Declaration</w:t>
      </w:r>
    </w:p>
    <w:p w14:paraId="0BEDC08A" w14:textId="77777777" w:rsidR="00A55891" w:rsidRPr="00A55891" w:rsidRDefault="00A55891" w:rsidP="00A55891">
      <w:pPr>
        <w:rPr>
          <w:lang w:val="en-GB"/>
        </w:rPr>
      </w:pPr>
    </w:p>
    <w:p w14:paraId="0D0B06E2" w14:textId="45C29774" w:rsidR="00A55891" w:rsidRPr="00A55891" w:rsidRDefault="00A55891" w:rsidP="00A55891">
      <w:pPr>
        <w:rPr>
          <w:b/>
          <w:lang w:val="en-GB"/>
        </w:rPr>
      </w:pPr>
      <w:r w:rsidRPr="00A55891">
        <w:rPr>
          <w:b/>
          <w:lang w:val="en-GB"/>
        </w:rPr>
        <w:t>WE THE UNDERSIGNED DO HEREBY AGREE TO HAVE CAVAN COUNTY COUNCIL TAKE OUR ESTATE IN CHARGE.</w:t>
      </w:r>
    </w:p>
    <w:tbl>
      <w:tblPr>
        <w:tblStyle w:val="TableGrid"/>
        <w:tblW w:w="9479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846"/>
        <w:gridCol w:w="2556"/>
      </w:tblGrid>
      <w:tr w:rsidR="00A55891" w:rsidRPr="00A55891" w14:paraId="6D68AFF1" w14:textId="77777777" w:rsidTr="00A55891">
        <w:trPr>
          <w:trHeight w:val="601"/>
        </w:trPr>
        <w:tc>
          <w:tcPr>
            <w:tcW w:w="817" w:type="dxa"/>
          </w:tcPr>
          <w:p w14:paraId="1083D133" w14:textId="77777777" w:rsidR="00A55891" w:rsidRPr="00A55891" w:rsidRDefault="00A55891" w:rsidP="00A55891">
            <w:pPr>
              <w:spacing w:after="160" w:line="259" w:lineRule="auto"/>
              <w:jc w:val="center"/>
              <w:rPr>
                <w:b/>
                <w:lang w:val="en-GB"/>
              </w:rPr>
            </w:pPr>
            <w:r w:rsidRPr="00A55891">
              <w:rPr>
                <w:b/>
                <w:lang w:val="en-GB"/>
              </w:rPr>
              <w:t>House No</w:t>
            </w:r>
          </w:p>
        </w:tc>
        <w:tc>
          <w:tcPr>
            <w:tcW w:w="3260" w:type="dxa"/>
          </w:tcPr>
          <w:p w14:paraId="73EDD710" w14:textId="25743898" w:rsidR="00A55891" w:rsidRPr="00A55891" w:rsidRDefault="00A55891" w:rsidP="00A55891">
            <w:pPr>
              <w:spacing w:after="160" w:line="259" w:lineRule="auto"/>
              <w:jc w:val="center"/>
              <w:rPr>
                <w:b/>
                <w:lang w:val="en-GB"/>
              </w:rPr>
            </w:pPr>
            <w:r w:rsidRPr="00A55891">
              <w:rPr>
                <w:b/>
                <w:lang w:val="en-GB"/>
              </w:rPr>
              <w:t>Name</w:t>
            </w:r>
            <w:r>
              <w:rPr>
                <w:b/>
                <w:lang w:val="en-GB"/>
              </w:rPr>
              <w:t xml:space="preserve"> </w:t>
            </w:r>
            <w:r w:rsidRPr="00A55891">
              <w:rPr>
                <w:b/>
                <w:lang w:val="en-GB"/>
              </w:rPr>
              <w:t>(Block Capitals)</w:t>
            </w:r>
          </w:p>
        </w:tc>
        <w:tc>
          <w:tcPr>
            <w:tcW w:w="2846" w:type="dxa"/>
          </w:tcPr>
          <w:p w14:paraId="1DFC4CBF" w14:textId="77777777" w:rsidR="00A55891" w:rsidRPr="00A55891" w:rsidRDefault="00A55891" w:rsidP="00A55891">
            <w:pPr>
              <w:spacing w:after="160" w:line="259" w:lineRule="auto"/>
              <w:jc w:val="center"/>
              <w:rPr>
                <w:b/>
                <w:lang w:val="en-GB"/>
              </w:rPr>
            </w:pPr>
            <w:r w:rsidRPr="00A55891">
              <w:rPr>
                <w:b/>
                <w:lang w:val="en-GB"/>
              </w:rPr>
              <w:t>Owner</w:t>
            </w:r>
          </w:p>
        </w:tc>
        <w:tc>
          <w:tcPr>
            <w:tcW w:w="2556" w:type="dxa"/>
          </w:tcPr>
          <w:p w14:paraId="7364644C" w14:textId="77777777" w:rsidR="00A55891" w:rsidRPr="00A55891" w:rsidRDefault="00A55891" w:rsidP="00A55891">
            <w:pPr>
              <w:spacing w:after="160" w:line="259" w:lineRule="auto"/>
              <w:jc w:val="center"/>
              <w:rPr>
                <w:b/>
                <w:lang w:val="en-GB"/>
              </w:rPr>
            </w:pPr>
            <w:r w:rsidRPr="00A55891">
              <w:rPr>
                <w:b/>
                <w:lang w:val="en-GB"/>
              </w:rPr>
              <w:t>Signature</w:t>
            </w:r>
          </w:p>
        </w:tc>
      </w:tr>
      <w:tr w:rsidR="00A55891" w:rsidRPr="00A55891" w14:paraId="2C476E55" w14:textId="77777777" w:rsidTr="00217FC0">
        <w:trPr>
          <w:trHeight w:val="405"/>
        </w:trPr>
        <w:tc>
          <w:tcPr>
            <w:tcW w:w="817" w:type="dxa"/>
          </w:tcPr>
          <w:p w14:paraId="6432A5F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615C07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0B86210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3ADC41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42961C41" w14:textId="77777777" w:rsidTr="00217FC0">
        <w:trPr>
          <w:trHeight w:val="420"/>
        </w:trPr>
        <w:tc>
          <w:tcPr>
            <w:tcW w:w="817" w:type="dxa"/>
          </w:tcPr>
          <w:p w14:paraId="4B60888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16247C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267B77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1FF62FD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05A38FE7" w14:textId="77777777" w:rsidTr="00217FC0">
        <w:trPr>
          <w:trHeight w:val="405"/>
        </w:trPr>
        <w:tc>
          <w:tcPr>
            <w:tcW w:w="817" w:type="dxa"/>
          </w:tcPr>
          <w:p w14:paraId="13C6B89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49A43D9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3CDAACC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2C243F7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BB5D361" w14:textId="77777777" w:rsidTr="00217FC0">
        <w:trPr>
          <w:trHeight w:val="420"/>
        </w:trPr>
        <w:tc>
          <w:tcPr>
            <w:tcW w:w="817" w:type="dxa"/>
          </w:tcPr>
          <w:p w14:paraId="6ED431F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D8D882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9AE101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45AB67B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840350B" w14:textId="77777777" w:rsidTr="00217FC0">
        <w:trPr>
          <w:trHeight w:val="405"/>
        </w:trPr>
        <w:tc>
          <w:tcPr>
            <w:tcW w:w="817" w:type="dxa"/>
          </w:tcPr>
          <w:p w14:paraId="697B278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4A8201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30E4C99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4172DA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803DB36" w14:textId="77777777" w:rsidTr="00217FC0">
        <w:trPr>
          <w:trHeight w:val="420"/>
        </w:trPr>
        <w:tc>
          <w:tcPr>
            <w:tcW w:w="817" w:type="dxa"/>
          </w:tcPr>
          <w:p w14:paraId="723FAFC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04640E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234A3F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883814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89A5070" w14:textId="77777777" w:rsidTr="00217FC0">
        <w:trPr>
          <w:trHeight w:val="405"/>
        </w:trPr>
        <w:tc>
          <w:tcPr>
            <w:tcW w:w="817" w:type="dxa"/>
          </w:tcPr>
          <w:p w14:paraId="66FD6C9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233C1C7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41C2CB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7EC202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476BDBD2" w14:textId="77777777" w:rsidTr="00217FC0">
        <w:trPr>
          <w:trHeight w:val="405"/>
        </w:trPr>
        <w:tc>
          <w:tcPr>
            <w:tcW w:w="817" w:type="dxa"/>
          </w:tcPr>
          <w:p w14:paraId="730C8B1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4341BAB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BA5D16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35E659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7C08687" w14:textId="77777777" w:rsidTr="00217FC0">
        <w:trPr>
          <w:trHeight w:val="420"/>
        </w:trPr>
        <w:tc>
          <w:tcPr>
            <w:tcW w:w="817" w:type="dxa"/>
          </w:tcPr>
          <w:p w14:paraId="0FDCE73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289E563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D5D2DE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AB7C9AB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495A8C4C" w14:textId="77777777" w:rsidTr="00217FC0">
        <w:trPr>
          <w:trHeight w:val="405"/>
        </w:trPr>
        <w:tc>
          <w:tcPr>
            <w:tcW w:w="817" w:type="dxa"/>
          </w:tcPr>
          <w:p w14:paraId="0FF5C7FB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305A0F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69FD8AE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EC5E7C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466CFD5B" w14:textId="77777777" w:rsidTr="00217FC0">
        <w:trPr>
          <w:trHeight w:val="420"/>
        </w:trPr>
        <w:tc>
          <w:tcPr>
            <w:tcW w:w="817" w:type="dxa"/>
          </w:tcPr>
          <w:p w14:paraId="31C51DD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217BAD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366D6B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B480EC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C92D89E" w14:textId="77777777" w:rsidTr="00217FC0">
        <w:trPr>
          <w:trHeight w:val="405"/>
        </w:trPr>
        <w:tc>
          <w:tcPr>
            <w:tcW w:w="817" w:type="dxa"/>
          </w:tcPr>
          <w:p w14:paraId="5E40641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74CFD5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0F9F6F1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275643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D7851F1" w14:textId="77777777" w:rsidTr="00217FC0">
        <w:trPr>
          <w:trHeight w:val="420"/>
        </w:trPr>
        <w:tc>
          <w:tcPr>
            <w:tcW w:w="817" w:type="dxa"/>
          </w:tcPr>
          <w:p w14:paraId="488CED4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176B7D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2278B70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0C11AF2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2ED27B5D" w14:textId="77777777" w:rsidTr="00217FC0">
        <w:trPr>
          <w:trHeight w:val="405"/>
        </w:trPr>
        <w:tc>
          <w:tcPr>
            <w:tcW w:w="817" w:type="dxa"/>
          </w:tcPr>
          <w:p w14:paraId="2BEC52E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2436602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512D2D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4E30524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38659EBC" w14:textId="77777777" w:rsidTr="00217FC0">
        <w:trPr>
          <w:trHeight w:val="405"/>
        </w:trPr>
        <w:tc>
          <w:tcPr>
            <w:tcW w:w="817" w:type="dxa"/>
          </w:tcPr>
          <w:p w14:paraId="5BD3706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98B320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C0AE28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8A1206B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26D5E81" w14:textId="77777777" w:rsidTr="00217FC0">
        <w:trPr>
          <w:trHeight w:val="420"/>
        </w:trPr>
        <w:tc>
          <w:tcPr>
            <w:tcW w:w="817" w:type="dxa"/>
          </w:tcPr>
          <w:p w14:paraId="2D87616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DB13EE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3C624F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385E34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7BEC1BA" w14:textId="77777777" w:rsidTr="00217FC0">
        <w:trPr>
          <w:trHeight w:val="405"/>
        </w:trPr>
        <w:tc>
          <w:tcPr>
            <w:tcW w:w="817" w:type="dxa"/>
          </w:tcPr>
          <w:p w14:paraId="68CF65C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780B1A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F2C212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B005B6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3FEBC1CE" w14:textId="77777777" w:rsidTr="00217FC0">
        <w:trPr>
          <w:trHeight w:val="420"/>
        </w:trPr>
        <w:tc>
          <w:tcPr>
            <w:tcW w:w="817" w:type="dxa"/>
          </w:tcPr>
          <w:p w14:paraId="4C1AD19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BE8541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AEEF15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1BAC66A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35D73F85" w14:textId="77777777" w:rsidTr="00217FC0">
        <w:trPr>
          <w:trHeight w:val="405"/>
        </w:trPr>
        <w:tc>
          <w:tcPr>
            <w:tcW w:w="817" w:type="dxa"/>
          </w:tcPr>
          <w:p w14:paraId="5276D63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4043E9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21E2EFF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1A1BC16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134F979" w14:textId="77777777" w:rsidTr="00217FC0">
        <w:trPr>
          <w:trHeight w:val="420"/>
        </w:trPr>
        <w:tc>
          <w:tcPr>
            <w:tcW w:w="817" w:type="dxa"/>
          </w:tcPr>
          <w:p w14:paraId="1DACA68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37CB73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628DD20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5C066C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2C77494E" w14:textId="77777777" w:rsidTr="00217FC0">
        <w:trPr>
          <w:trHeight w:val="420"/>
        </w:trPr>
        <w:tc>
          <w:tcPr>
            <w:tcW w:w="817" w:type="dxa"/>
          </w:tcPr>
          <w:p w14:paraId="185394E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984958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E68F83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2C073B3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3CD6B62" w14:textId="77777777" w:rsidTr="00217FC0">
        <w:trPr>
          <w:trHeight w:val="405"/>
        </w:trPr>
        <w:tc>
          <w:tcPr>
            <w:tcW w:w="817" w:type="dxa"/>
          </w:tcPr>
          <w:p w14:paraId="7744022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712D98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92FB73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6952C3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127300D1" w14:textId="77777777" w:rsidTr="00217FC0">
        <w:trPr>
          <w:trHeight w:val="420"/>
        </w:trPr>
        <w:tc>
          <w:tcPr>
            <w:tcW w:w="817" w:type="dxa"/>
          </w:tcPr>
          <w:p w14:paraId="4A9D53A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0A04C8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0A566E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1468C5A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092A6F13" w14:textId="77777777" w:rsidTr="00217FC0">
        <w:trPr>
          <w:trHeight w:val="405"/>
        </w:trPr>
        <w:tc>
          <w:tcPr>
            <w:tcW w:w="817" w:type="dxa"/>
          </w:tcPr>
          <w:p w14:paraId="60F31C6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9958A6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28EAD22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38DFCD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084055ED" w14:textId="77777777" w:rsidTr="00217FC0">
        <w:trPr>
          <w:trHeight w:val="420"/>
        </w:trPr>
        <w:tc>
          <w:tcPr>
            <w:tcW w:w="817" w:type="dxa"/>
          </w:tcPr>
          <w:p w14:paraId="3BF3D5A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457AEB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02D6C74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04A6A62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65F821D5" w14:textId="77777777" w:rsidTr="00217FC0">
        <w:trPr>
          <w:trHeight w:val="420"/>
        </w:trPr>
        <w:tc>
          <w:tcPr>
            <w:tcW w:w="817" w:type="dxa"/>
          </w:tcPr>
          <w:p w14:paraId="272D1AF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87030F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312CE9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138B66E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4DAE8798" w14:textId="77777777" w:rsidTr="00217FC0">
        <w:trPr>
          <w:trHeight w:val="405"/>
        </w:trPr>
        <w:tc>
          <w:tcPr>
            <w:tcW w:w="817" w:type="dxa"/>
          </w:tcPr>
          <w:p w14:paraId="7B36C7C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F9A667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6158FEC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2E31F5C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2E32455B" w14:textId="77777777" w:rsidTr="00217FC0">
        <w:trPr>
          <w:trHeight w:val="420"/>
        </w:trPr>
        <w:tc>
          <w:tcPr>
            <w:tcW w:w="817" w:type="dxa"/>
          </w:tcPr>
          <w:p w14:paraId="3B94A3D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05D5B5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288637A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4012D99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6A5263B4" w14:textId="77777777" w:rsidTr="00217FC0">
        <w:trPr>
          <w:trHeight w:val="420"/>
        </w:trPr>
        <w:tc>
          <w:tcPr>
            <w:tcW w:w="817" w:type="dxa"/>
          </w:tcPr>
          <w:p w14:paraId="599B832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E0474B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BFE9E1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0203E41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61B88E23" w14:textId="77777777" w:rsidTr="00217FC0">
        <w:trPr>
          <w:trHeight w:val="405"/>
        </w:trPr>
        <w:tc>
          <w:tcPr>
            <w:tcW w:w="817" w:type="dxa"/>
          </w:tcPr>
          <w:p w14:paraId="75C7DB5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F3584A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32DABA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A1E914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44E903F8" w14:textId="77777777" w:rsidTr="00217FC0">
        <w:trPr>
          <w:trHeight w:val="420"/>
        </w:trPr>
        <w:tc>
          <w:tcPr>
            <w:tcW w:w="817" w:type="dxa"/>
          </w:tcPr>
          <w:p w14:paraId="0031AEC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D0AEEE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77AAE0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873935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079FB4E5" w14:textId="77777777" w:rsidTr="00217FC0">
        <w:trPr>
          <w:trHeight w:val="420"/>
        </w:trPr>
        <w:tc>
          <w:tcPr>
            <w:tcW w:w="817" w:type="dxa"/>
          </w:tcPr>
          <w:p w14:paraId="3A4A08E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454353A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2ED75E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2ACFF96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4E4E4CC" w14:textId="77777777" w:rsidTr="00217FC0">
        <w:trPr>
          <w:trHeight w:val="405"/>
        </w:trPr>
        <w:tc>
          <w:tcPr>
            <w:tcW w:w="817" w:type="dxa"/>
          </w:tcPr>
          <w:p w14:paraId="14EB6BD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2693F45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512598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C02077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29CBABB6" w14:textId="77777777" w:rsidTr="00217FC0">
        <w:trPr>
          <w:trHeight w:val="420"/>
        </w:trPr>
        <w:tc>
          <w:tcPr>
            <w:tcW w:w="817" w:type="dxa"/>
          </w:tcPr>
          <w:p w14:paraId="0C2A697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21C976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2DE830F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FAB4D9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376E3B81" w14:textId="77777777" w:rsidTr="00217FC0">
        <w:trPr>
          <w:trHeight w:val="420"/>
        </w:trPr>
        <w:tc>
          <w:tcPr>
            <w:tcW w:w="817" w:type="dxa"/>
          </w:tcPr>
          <w:p w14:paraId="05873E8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075CF7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32A460E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725FD2B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0A9BF87" w14:textId="77777777" w:rsidTr="00217FC0">
        <w:trPr>
          <w:trHeight w:val="405"/>
        </w:trPr>
        <w:tc>
          <w:tcPr>
            <w:tcW w:w="817" w:type="dxa"/>
          </w:tcPr>
          <w:p w14:paraId="1AED986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27FBBD3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F97E4F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0137B1B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A8FB1BE" w14:textId="77777777" w:rsidTr="00217FC0">
        <w:trPr>
          <w:trHeight w:val="420"/>
        </w:trPr>
        <w:tc>
          <w:tcPr>
            <w:tcW w:w="817" w:type="dxa"/>
          </w:tcPr>
          <w:p w14:paraId="1B25762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732D93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4C3D00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271137A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67940629" w14:textId="77777777" w:rsidTr="00217FC0">
        <w:trPr>
          <w:trHeight w:val="420"/>
        </w:trPr>
        <w:tc>
          <w:tcPr>
            <w:tcW w:w="817" w:type="dxa"/>
          </w:tcPr>
          <w:p w14:paraId="55A29DD7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A8E167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8000F5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5598D7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3E820AC0" w14:textId="77777777" w:rsidTr="00217FC0">
        <w:trPr>
          <w:trHeight w:val="405"/>
        </w:trPr>
        <w:tc>
          <w:tcPr>
            <w:tcW w:w="817" w:type="dxa"/>
          </w:tcPr>
          <w:p w14:paraId="34BD322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938F0A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875409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453C89D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2BF24EB4" w14:textId="77777777" w:rsidTr="00217FC0">
        <w:trPr>
          <w:trHeight w:val="420"/>
        </w:trPr>
        <w:tc>
          <w:tcPr>
            <w:tcW w:w="817" w:type="dxa"/>
          </w:tcPr>
          <w:p w14:paraId="1DE3405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22731B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24AB7F4B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23F281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52E4F44" w14:textId="77777777" w:rsidTr="00217FC0">
        <w:trPr>
          <w:trHeight w:val="420"/>
        </w:trPr>
        <w:tc>
          <w:tcPr>
            <w:tcW w:w="817" w:type="dxa"/>
          </w:tcPr>
          <w:p w14:paraId="09C2206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7615D5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6D47AC1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1A229E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5486905" w14:textId="77777777" w:rsidTr="00217FC0">
        <w:trPr>
          <w:trHeight w:val="405"/>
        </w:trPr>
        <w:tc>
          <w:tcPr>
            <w:tcW w:w="817" w:type="dxa"/>
          </w:tcPr>
          <w:p w14:paraId="0CA3E78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6F506D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011380A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43B62C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2225108" w14:textId="77777777" w:rsidTr="00217FC0">
        <w:trPr>
          <w:trHeight w:val="420"/>
        </w:trPr>
        <w:tc>
          <w:tcPr>
            <w:tcW w:w="817" w:type="dxa"/>
          </w:tcPr>
          <w:p w14:paraId="55F1C12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68AE07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08D0ED2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52278B9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64E98865" w14:textId="77777777" w:rsidTr="00217FC0">
        <w:trPr>
          <w:trHeight w:val="420"/>
        </w:trPr>
        <w:tc>
          <w:tcPr>
            <w:tcW w:w="817" w:type="dxa"/>
          </w:tcPr>
          <w:p w14:paraId="098B767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464BEBC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699FF3A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8530B69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D7673E8" w14:textId="77777777" w:rsidTr="00217FC0">
        <w:trPr>
          <w:trHeight w:val="405"/>
        </w:trPr>
        <w:tc>
          <w:tcPr>
            <w:tcW w:w="817" w:type="dxa"/>
          </w:tcPr>
          <w:p w14:paraId="6E226EF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A07151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3CC1628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1EDDE4F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2A727E7F" w14:textId="77777777" w:rsidTr="00217FC0">
        <w:trPr>
          <w:trHeight w:val="420"/>
        </w:trPr>
        <w:tc>
          <w:tcPr>
            <w:tcW w:w="817" w:type="dxa"/>
          </w:tcPr>
          <w:p w14:paraId="44498B1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46A8684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15B74B8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3D917C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659BDD70" w14:textId="77777777" w:rsidTr="00217FC0">
        <w:trPr>
          <w:trHeight w:val="420"/>
        </w:trPr>
        <w:tc>
          <w:tcPr>
            <w:tcW w:w="817" w:type="dxa"/>
          </w:tcPr>
          <w:p w14:paraId="056B870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9272C6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3EDF0246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0C66FA45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AE25890" w14:textId="77777777" w:rsidTr="00217FC0">
        <w:trPr>
          <w:trHeight w:val="405"/>
        </w:trPr>
        <w:tc>
          <w:tcPr>
            <w:tcW w:w="817" w:type="dxa"/>
          </w:tcPr>
          <w:p w14:paraId="278B109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D094BB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08A9E4C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78B9619A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3266DBDD" w14:textId="77777777" w:rsidTr="00217FC0">
        <w:trPr>
          <w:trHeight w:val="420"/>
        </w:trPr>
        <w:tc>
          <w:tcPr>
            <w:tcW w:w="817" w:type="dxa"/>
          </w:tcPr>
          <w:p w14:paraId="586C83D2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60A04B3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5963391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4E912C8C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77FD8FC7" w14:textId="77777777" w:rsidTr="00217FC0">
        <w:trPr>
          <w:trHeight w:val="420"/>
        </w:trPr>
        <w:tc>
          <w:tcPr>
            <w:tcW w:w="817" w:type="dxa"/>
          </w:tcPr>
          <w:p w14:paraId="2F0D816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42B3220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782ED54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37BA0FD1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  <w:tr w:rsidR="00A55891" w:rsidRPr="00A55891" w14:paraId="57B1FB51" w14:textId="77777777" w:rsidTr="00217FC0">
        <w:trPr>
          <w:trHeight w:val="420"/>
        </w:trPr>
        <w:tc>
          <w:tcPr>
            <w:tcW w:w="817" w:type="dxa"/>
          </w:tcPr>
          <w:p w14:paraId="5581B0BD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B662EC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846" w:type="dxa"/>
          </w:tcPr>
          <w:p w14:paraId="4A1D8C9E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  <w:tc>
          <w:tcPr>
            <w:tcW w:w="2556" w:type="dxa"/>
          </w:tcPr>
          <w:p w14:paraId="6AA85AD8" w14:textId="77777777" w:rsidR="00A55891" w:rsidRPr="00A55891" w:rsidRDefault="00A55891" w:rsidP="00A55891">
            <w:pPr>
              <w:spacing w:after="160" w:line="259" w:lineRule="auto"/>
              <w:rPr>
                <w:b/>
                <w:lang w:val="en-GB"/>
              </w:rPr>
            </w:pPr>
          </w:p>
        </w:tc>
      </w:tr>
    </w:tbl>
    <w:p w14:paraId="102270A0" w14:textId="77777777" w:rsidR="00C1287A" w:rsidRDefault="00A55891"/>
    <w:sectPr w:rsidR="00C1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91"/>
    <w:rsid w:val="00A55891"/>
    <w:rsid w:val="00E00B73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109CCAE"/>
  <w15:chartTrackingRefBased/>
  <w15:docId w15:val="{0D4BF88B-D42A-46C9-B172-BA0A9C1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Nollaig</dc:creator>
  <cp:keywords/>
  <dc:description/>
  <cp:lastModifiedBy>Nollaig</cp:lastModifiedBy>
  <cp:revision>1</cp:revision>
  <dcterms:created xsi:type="dcterms:W3CDTF">2022-02-24T09:58:00Z</dcterms:created>
  <dcterms:modified xsi:type="dcterms:W3CDTF">2022-02-24T10:01:00Z</dcterms:modified>
</cp:coreProperties>
</file>